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381" w:rsidRDefault="005D7381" w:rsidP="005D7381">
      <w:pPr>
        <w:widowControl w:val="0"/>
        <w:autoSpaceDE w:val="0"/>
        <w:autoSpaceDN w:val="0"/>
        <w:spacing w:before="39" w:after="0" w:line="240" w:lineRule="auto"/>
        <w:ind w:left="3889" w:right="389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7381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Информация</w:t>
      </w:r>
      <w:r w:rsidRPr="005D7381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D7381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Pr="005D7381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D7381">
        <w:rPr>
          <w:rFonts w:ascii="Times New Roman" w:eastAsia="Calibri" w:hAnsi="Times New Roman" w:cs="Times New Roman"/>
          <w:b/>
          <w:bCs/>
          <w:sz w:val="24"/>
          <w:szCs w:val="24"/>
        </w:rPr>
        <w:t>руководителе</w:t>
      </w:r>
      <w:r w:rsidRPr="005D7381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D7381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образовательной</w:t>
      </w:r>
      <w:r w:rsidRPr="005D7381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D7381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организации,</w:t>
      </w:r>
      <w:r w:rsidRPr="005D7381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D7381">
        <w:rPr>
          <w:rFonts w:ascii="Times New Roman" w:eastAsia="Calibri" w:hAnsi="Times New Roman" w:cs="Times New Roman"/>
          <w:b/>
          <w:bCs/>
          <w:sz w:val="24"/>
          <w:szCs w:val="24"/>
        </w:rPr>
        <w:t>его</w:t>
      </w:r>
      <w:r w:rsidRPr="005D7381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5D7381">
        <w:rPr>
          <w:rFonts w:ascii="Times New Roman" w:eastAsia="Calibri" w:hAnsi="Times New Roman" w:cs="Times New Roman"/>
          <w:b/>
          <w:bCs/>
          <w:sz w:val="24"/>
          <w:szCs w:val="24"/>
        </w:rPr>
        <w:t>заместителях.</w:t>
      </w:r>
    </w:p>
    <w:p w:rsidR="005D7381" w:rsidRDefault="005D7381" w:rsidP="005D7381">
      <w:pPr>
        <w:widowControl w:val="0"/>
        <w:autoSpaceDE w:val="0"/>
        <w:autoSpaceDN w:val="0"/>
        <w:spacing w:before="39" w:after="0" w:line="240" w:lineRule="auto"/>
        <w:ind w:left="3889" w:right="389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D7381" w:rsidRPr="005D7381" w:rsidRDefault="005D7381" w:rsidP="005D7381">
      <w:pPr>
        <w:widowControl w:val="0"/>
        <w:autoSpaceDE w:val="0"/>
        <w:autoSpaceDN w:val="0"/>
        <w:spacing w:before="39" w:after="0" w:line="240" w:lineRule="auto"/>
        <w:ind w:left="3889" w:right="389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45"/>
        <w:gridCol w:w="1815"/>
        <w:gridCol w:w="1463"/>
        <w:gridCol w:w="992"/>
        <w:gridCol w:w="2971"/>
        <w:gridCol w:w="3408"/>
        <w:gridCol w:w="1134"/>
        <w:gridCol w:w="1134"/>
        <w:gridCol w:w="2409"/>
      </w:tblGrid>
      <w:tr w:rsidR="005D7381" w:rsidTr="007258D3">
        <w:trPr>
          <w:trHeight w:val="1610"/>
        </w:trPr>
        <w:tc>
          <w:tcPr>
            <w:tcW w:w="545" w:type="dxa"/>
          </w:tcPr>
          <w:p w:rsidR="005D7381" w:rsidRPr="001F64EE" w:rsidRDefault="005D7381" w:rsidP="005D7381">
            <w:pPr>
              <w:pStyle w:val="TableParagraph"/>
              <w:ind w:left="0" w:firstLine="43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№</w:t>
            </w:r>
            <w:r w:rsidRPr="001F64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15" w:type="dxa"/>
          </w:tcPr>
          <w:p w:rsidR="005D7381" w:rsidRPr="001F64EE" w:rsidRDefault="005D7381" w:rsidP="007258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463" w:type="dxa"/>
          </w:tcPr>
          <w:p w:rsidR="005D7381" w:rsidRPr="001F64EE" w:rsidRDefault="005D7381" w:rsidP="007258D3">
            <w:pPr>
              <w:pStyle w:val="TableParagraph"/>
              <w:ind w:left="0" w:hanging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F64EE">
              <w:rPr>
                <w:rFonts w:ascii="Times New Roman" w:hAnsi="Times New Roman" w:cs="Times New Roman"/>
              </w:rPr>
              <w:t>анимаемая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92" w:type="dxa"/>
          </w:tcPr>
          <w:p w:rsidR="005D7381" w:rsidRPr="001F64EE" w:rsidRDefault="005D7381" w:rsidP="007258D3">
            <w:pPr>
              <w:pStyle w:val="TableParagraph"/>
              <w:ind w:left="0" w:firstLine="36"/>
              <w:jc w:val="center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Ученая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степень</w:t>
            </w:r>
            <w:r>
              <w:rPr>
                <w:rFonts w:ascii="Times New Roman" w:hAnsi="Times New Roman" w:cs="Times New Roman"/>
              </w:rPr>
              <w:t xml:space="preserve"> /ученое звание</w:t>
            </w:r>
          </w:p>
        </w:tc>
        <w:tc>
          <w:tcPr>
            <w:tcW w:w="2971" w:type="dxa"/>
          </w:tcPr>
          <w:p w:rsidR="005D7381" w:rsidRDefault="005D7381" w:rsidP="007258D3">
            <w:pPr>
              <w:pStyle w:val="TableParagraph"/>
              <w:ind w:left="0" w:hanging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образования.</w:t>
            </w:r>
          </w:p>
          <w:p w:rsidR="005D7381" w:rsidRPr="001F64EE" w:rsidRDefault="005D7381" w:rsidP="007258D3">
            <w:pPr>
              <w:pStyle w:val="TableParagraph"/>
              <w:ind w:left="0" w:hanging="84"/>
              <w:jc w:val="center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Наименование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направления</w:t>
            </w:r>
            <w:r w:rsidRPr="001F64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подготовки</w:t>
            </w:r>
            <w:r w:rsidRPr="001F64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(или)</w:t>
            </w:r>
          </w:p>
          <w:p w:rsidR="005D7381" w:rsidRPr="001F64EE" w:rsidRDefault="005D7381" w:rsidP="007258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3408" w:type="dxa"/>
          </w:tcPr>
          <w:p w:rsidR="005D7381" w:rsidRPr="001F64EE" w:rsidRDefault="005D7381" w:rsidP="007258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Данные о повышении</w:t>
            </w:r>
            <w:r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квалификации</w:t>
            </w:r>
            <w:r w:rsidRPr="001F64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и</w:t>
            </w:r>
          </w:p>
          <w:p w:rsidR="005D7381" w:rsidRPr="001F64EE" w:rsidRDefault="005D7381" w:rsidP="007258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профессиональной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переподготовке</w:t>
            </w:r>
          </w:p>
          <w:p w:rsidR="005D7381" w:rsidRDefault="005D7381" w:rsidP="007258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Наименование курсов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D7381" w:rsidRPr="001F64EE" w:rsidRDefault="005D7381" w:rsidP="007258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Место</w:t>
            </w:r>
            <w:r w:rsidRPr="001F64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проведения</w:t>
            </w:r>
            <w:r w:rsidR="007258D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Pr="001F64EE">
              <w:rPr>
                <w:rFonts w:ascii="Times New Roman" w:hAnsi="Times New Roman" w:cs="Times New Roman"/>
              </w:rPr>
              <w:t>документа</w:t>
            </w:r>
            <w:r>
              <w:rPr>
                <w:rFonts w:ascii="Times New Roman" w:hAnsi="Times New Roman" w:cs="Times New Roman"/>
              </w:rPr>
              <w:t>, д</w:t>
            </w:r>
            <w:r w:rsidRPr="001F64EE">
              <w:rPr>
                <w:rFonts w:ascii="Times New Roman" w:hAnsi="Times New Roman" w:cs="Times New Roman"/>
              </w:rPr>
              <w:t>ата</w:t>
            </w:r>
            <w:r w:rsidR="007258D3">
              <w:rPr>
                <w:rFonts w:ascii="Times New Roman" w:hAnsi="Times New Roman" w:cs="Times New Roman"/>
              </w:rPr>
              <w:t xml:space="preserve"> выдачи документа</w:t>
            </w:r>
            <w:r>
              <w:rPr>
                <w:rFonts w:ascii="Times New Roman" w:hAnsi="Times New Roman" w:cs="Times New Roman"/>
              </w:rPr>
              <w:t>, к</w:t>
            </w:r>
            <w:r w:rsidRPr="001F64EE">
              <w:rPr>
                <w:rFonts w:ascii="Times New Roman" w:hAnsi="Times New Roman" w:cs="Times New Roman"/>
              </w:rPr>
              <w:t>оличество</w:t>
            </w:r>
            <w:r w:rsidRPr="001F64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134" w:type="dxa"/>
          </w:tcPr>
          <w:p w:rsidR="005D7381" w:rsidRPr="001F64EE" w:rsidRDefault="005D7381" w:rsidP="007258D3">
            <w:pPr>
              <w:pStyle w:val="TableParagraph"/>
              <w:ind w:left="0" w:hanging="4"/>
              <w:jc w:val="center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Общий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стаж</w:t>
            </w:r>
            <w:r w:rsidRPr="001F64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134" w:type="dxa"/>
          </w:tcPr>
          <w:p w:rsidR="005D7381" w:rsidRPr="001F64EE" w:rsidRDefault="005D7381" w:rsidP="007258D3">
            <w:pPr>
              <w:pStyle w:val="TableParagraph"/>
              <w:ind w:left="0" w:firstLine="3"/>
              <w:jc w:val="center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Стаж</w:t>
            </w:r>
            <w:r w:rsidRPr="001F64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F64EE">
              <w:rPr>
                <w:rFonts w:ascii="Times New Roman" w:hAnsi="Times New Roman" w:cs="Times New Roman"/>
                <w:spacing w:val="-1"/>
              </w:rPr>
              <w:t>работы</w:t>
            </w:r>
            <w:r w:rsidRPr="001F64E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в</w:t>
            </w:r>
          </w:p>
          <w:p w:rsidR="005D7381" w:rsidRPr="001F64EE" w:rsidRDefault="005D7381" w:rsidP="007258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1F64EE">
              <w:rPr>
                <w:rFonts w:ascii="Times New Roman" w:hAnsi="Times New Roman" w:cs="Times New Roman"/>
              </w:rPr>
              <w:t>занимаемой</w:t>
            </w:r>
            <w:r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1F64EE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2409" w:type="dxa"/>
          </w:tcPr>
          <w:p w:rsidR="005D7381" w:rsidRPr="001F64EE" w:rsidRDefault="007258D3" w:rsidP="007258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Контактный телефон. </w:t>
            </w:r>
            <w:r w:rsidR="005D7381" w:rsidRPr="001F64EE">
              <w:rPr>
                <w:rFonts w:ascii="Times New Roman" w:hAnsi="Times New Roman" w:cs="Times New Roman"/>
              </w:rPr>
              <w:t>Адрес</w:t>
            </w:r>
          </w:p>
          <w:p w:rsidR="005D7381" w:rsidRPr="001F64EE" w:rsidRDefault="007258D3" w:rsidP="007258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5D7381" w:rsidRPr="001F64EE">
              <w:rPr>
                <w:rFonts w:ascii="Times New Roman" w:hAnsi="Times New Roman" w:cs="Times New Roman"/>
              </w:rPr>
              <w:t>лектронной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7381" w:rsidRPr="001F64EE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5D7381" w:rsidRPr="001F64EE">
              <w:rPr>
                <w:rFonts w:ascii="Times New Roman" w:hAnsi="Times New Roman" w:cs="Times New Roman"/>
              </w:rPr>
              <w:t>почты</w:t>
            </w:r>
          </w:p>
        </w:tc>
      </w:tr>
      <w:tr w:rsidR="005D7381" w:rsidRPr="007258D3" w:rsidTr="005D7381">
        <w:tc>
          <w:tcPr>
            <w:tcW w:w="545" w:type="dxa"/>
          </w:tcPr>
          <w:p w:rsidR="005D7381" w:rsidRPr="007258D3" w:rsidRDefault="005D7381" w:rsidP="005D7381">
            <w:pPr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</w:tcPr>
          <w:p w:rsidR="005D7381" w:rsidRPr="007258D3" w:rsidRDefault="005D7381" w:rsidP="005D738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7258D3">
              <w:rPr>
                <w:rFonts w:ascii="Times New Roman" w:hAnsi="Times New Roman" w:cs="Times New Roman"/>
              </w:rPr>
              <w:t>Спекторский</w:t>
            </w:r>
            <w:proofErr w:type="spellEnd"/>
            <w:r w:rsidRPr="007258D3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Александр</w:t>
            </w:r>
            <w:r w:rsidRPr="007258D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1463" w:type="dxa"/>
          </w:tcPr>
          <w:p w:rsidR="005D7381" w:rsidRPr="007258D3" w:rsidRDefault="005D7381" w:rsidP="005D738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992" w:type="dxa"/>
          </w:tcPr>
          <w:p w:rsidR="005D7381" w:rsidRPr="007258D3" w:rsidRDefault="005D7381" w:rsidP="005D7381">
            <w:pPr>
              <w:pStyle w:val="TableParagraph"/>
              <w:ind w:left="0"/>
              <w:rPr>
                <w:rFonts w:ascii="Times New Roman" w:hAnsi="Times New Roman" w:cs="Times New Roman"/>
                <w:spacing w:val="1"/>
              </w:rPr>
            </w:pPr>
            <w:r w:rsidRPr="007258D3">
              <w:rPr>
                <w:rFonts w:ascii="Times New Roman" w:hAnsi="Times New Roman" w:cs="Times New Roman"/>
              </w:rPr>
              <w:t>Не</w:t>
            </w:r>
            <w:r w:rsidRPr="007258D3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5D7381" w:rsidRPr="007258D3" w:rsidRDefault="005D7381" w:rsidP="005D738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971" w:type="dxa"/>
          </w:tcPr>
          <w:p w:rsidR="005D7381" w:rsidRPr="007258D3" w:rsidRDefault="005D7381" w:rsidP="005D738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Высшее.</w:t>
            </w:r>
          </w:p>
          <w:p w:rsidR="005D7381" w:rsidRPr="007258D3" w:rsidRDefault="005D7381" w:rsidP="005D738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Биология, учитель</w:t>
            </w:r>
            <w:r w:rsidRPr="007258D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биологии.</w:t>
            </w:r>
          </w:p>
          <w:p w:rsidR="005D7381" w:rsidRPr="007258D3" w:rsidRDefault="005D7381" w:rsidP="005D738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Менеджер,</w:t>
            </w:r>
          </w:p>
          <w:p w:rsidR="005D7381" w:rsidRPr="007258D3" w:rsidRDefault="005D7381" w:rsidP="005D738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государственное и</w:t>
            </w:r>
            <w:r w:rsidRPr="007258D3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 xml:space="preserve">муниципальное </w:t>
            </w:r>
          </w:p>
          <w:p w:rsidR="005D7381" w:rsidRPr="007258D3" w:rsidRDefault="005D7381" w:rsidP="005D738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3408" w:type="dxa"/>
          </w:tcPr>
          <w:p w:rsidR="005D7381" w:rsidRPr="007258D3" w:rsidRDefault="005D7381" w:rsidP="005D738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Менеджмент</w:t>
            </w:r>
            <w:r w:rsidRPr="007258D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в образовании (в условиях</w:t>
            </w:r>
            <w:r w:rsidRPr="007258D3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реализации ФГОС).</w:t>
            </w:r>
          </w:p>
          <w:p w:rsidR="005D7381" w:rsidRPr="007258D3" w:rsidRDefault="005D7381" w:rsidP="005D738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ГБОУ</w:t>
            </w:r>
            <w:r w:rsidRPr="007258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ДПО</w:t>
            </w:r>
            <w:r w:rsidRPr="007258D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НИР. Удостоверение</w:t>
            </w:r>
            <w:r w:rsidRPr="007258D3">
              <w:rPr>
                <w:rFonts w:ascii="Times New Roman" w:hAnsi="Times New Roman" w:cs="Times New Roman"/>
                <w:spacing w:val="-2"/>
              </w:rPr>
              <w:t xml:space="preserve"> № </w:t>
            </w:r>
            <w:r w:rsidRPr="007258D3">
              <w:rPr>
                <w:rFonts w:ascii="Times New Roman" w:hAnsi="Times New Roman" w:cs="Times New Roman"/>
              </w:rPr>
              <w:t>8179</w:t>
            </w:r>
          </w:p>
          <w:p w:rsidR="005D7381" w:rsidRPr="007258D3" w:rsidRDefault="005D7381" w:rsidP="005D738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30.01.17</w:t>
            </w:r>
            <w:r w:rsidRPr="007258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–</w:t>
            </w:r>
            <w:r w:rsidRPr="007258D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21.04.17,</w:t>
            </w:r>
            <w:r w:rsidRPr="007258D3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108</w:t>
            </w:r>
            <w:r w:rsidRPr="007258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134" w:type="dxa"/>
          </w:tcPr>
          <w:p w:rsidR="005D7381" w:rsidRPr="007258D3" w:rsidRDefault="005D7381" w:rsidP="00397E2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</w:tcPr>
          <w:p w:rsidR="005D7381" w:rsidRPr="007258D3" w:rsidRDefault="005D7381" w:rsidP="007258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09" w:type="dxa"/>
          </w:tcPr>
          <w:p w:rsidR="005D7381" w:rsidRPr="007258D3" w:rsidRDefault="005D7381" w:rsidP="007258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258D3">
              <w:rPr>
                <w:rFonts w:ascii="Times New Roman" w:hAnsi="Times New Roman" w:cs="Times New Roman"/>
                <w:shd w:val="clear" w:color="auto" w:fill="FFFFFF"/>
              </w:rPr>
              <w:t>(831)2527936</w:t>
            </w:r>
          </w:p>
          <w:p w:rsidR="005D7381" w:rsidRPr="007258D3" w:rsidRDefault="005D7381" w:rsidP="007258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D7381" w:rsidRPr="007258D3" w:rsidRDefault="0083654F" w:rsidP="007258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5D7381" w:rsidRPr="007258D3">
                <w:rPr>
                  <w:rStyle w:val="a4"/>
                  <w:rFonts w:ascii="Times New Roman" w:hAnsi="Times New Roman" w:cs="Times New Roman"/>
                  <w:color w:val="auto"/>
                  <w:bdr w:val="none" w:sz="0" w:space="0" w:color="auto" w:frame="1"/>
                  <w:shd w:val="clear" w:color="auto" w:fill="FFFFFF"/>
                </w:rPr>
                <w:t>s60_nn@mail.52gov.ru</w:t>
              </w:r>
            </w:hyperlink>
          </w:p>
        </w:tc>
      </w:tr>
      <w:tr w:rsidR="005D7381" w:rsidRPr="007258D3" w:rsidTr="005D7381">
        <w:tc>
          <w:tcPr>
            <w:tcW w:w="545" w:type="dxa"/>
          </w:tcPr>
          <w:p w:rsidR="005D7381" w:rsidRPr="007258D3" w:rsidRDefault="005D7381" w:rsidP="005D7381">
            <w:pPr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5" w:type="dxa"/>
          </w:tcPr>
          <w:p w:rsidR="005D7381" w:rsidRPr="007258D3" w:rsidRDefault="005D7381" w:rsidP="005D7381">
            <w:pPr>
              <w:pStyle w:val="TableParagraph"/>
              <w:ind w:left="0" w:right="614"/>
              <w:rPr>
                <w:rFonts w:ascii="Times New Roman" w:hAnsi="Times New Roman" w:cs="Times New Roman"/>
              </w:rPr>
            </w:pPr>
            <w:proofErr w:type="spellStart"/>
            <w:r w:rsidRPr="007258D3">
              <w:rPr>
                <w:rFonts w:ascii="Times New Roman" w:hAnsi="Times New Roman" w:cs="Times New Roman"/>
              </w:rPr>
              <w:t>Чеснокова</w:t>
            </w:r>
            <w:proofErr w:type="spellEnd"/>
            <w:r w:rsidRPr="007258D3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Ирина</w:t>
            </w:r>
          </w:p>
          <w:p w:rsidR="005D7381" w:rsidRPr="007258D3" w:rsidRDefault="005D7381" w:rsidP="005D738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463" w:type="dxa"/>
          </w:tcPr>
          <w:p w:rsidR="005D7381" w:rsidRPr="007258D3" w:rsidRDefault="005D7381" w:rsidP="005D7381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Заместитель</w:t>
            </w:r>
            <w:r w:rsidRPr="007258D3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992" w:type="dxa"/>
          </w:tcPr>
          <w:p w:rsidR="005D7381" w:rsidRPr="007258D3" w:rsidRDefault="005D7381" w:rsidP="005D7381">
            <w:pPr>
              <w:pStyle w:val="TableParagraph"/>
              <w:ind w:left="0" w:right="162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Не</w:t>
            </w:r>
            <w:r w:rsidRPr="007258D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971" w:type="dxa"/>
          </w:tcPr>
          <w:p w:rsidR="005D7381" w:rsidRPr="007258D3" w:rsidRDefault="005D7381" w:rsidP="005D7381">
            <w:pPr>
              <w:pStyle w:val="TableParagraph"/>
              <w:ind w:left="0" w:right="363"/>
              <w:jc w:val="both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Высшее.</w:t>
            </w:r>
          </w:p>
          <w:p w:rsidR="005D7381" w:rsidRPr="007258D3" w:rsidRDefault="005D7381" w:rsidP="005D7381">
            <w:pPr>
              <w:pStyle w:val="TableParagraph"/>
              <w:ind w:left="0" w:right="363"/>
              <w:jc w:val="both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Педагогика и</w:t>
            </w:r>
            <w:r w:rsidRPr="007258D3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методика</w:t>
            </w:r>
          </w:p>
          <w:p w:rsidR="005D7381" w:rsidRPr="007258D3" w:rsidRDefault="005D7381" w:rsidP="005D7381">
            <w:pPr>
              <w:pStyle w:val="TableParagraph"/>
              <w:ind w:left="0" w:right="446"/>
              <w:jc w:val="both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начального</w:t>
            </w:r>
            <w:r w:rsidRPr="007258D3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обучения,</w:t>
            </w:r>
            <w:r w:rsidRPr="007258D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учитель начальных</w:t>
            </w:r>
            <w:r w:rsidRPr="007258D3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классов.</w:t>
            </w:r>
          </w:p>
          <w:p w:rsidR="005D7381" w:rsidRPr="007258D3" w:rsidRDefault="005D7381" w:rsidP="005D7381">
            <w:pPr>
              <w:pStyle w:val="TableParagraph"/>
              <w:spacing w:before="1" w:line="237" w:lineRule="auto"/>
              <w:ind w:left="0" w:right="98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Государственное и</w:t>
            </w:r>
            <w:r w:rsidRPr="007258D3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муниципальное</w:t>
            </w:r>
          </w:p>
          <w:p w:rsidR="005D7381" w:rsidRPr="007258D3" w:rsidRDefault="005D7381" w:rsidP="005D738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3408" w:type="dxa"/>
          </w:tcPr>
          <w:p w:rsidR="005D7381" w:rsidRPr="007258D3" w:rsidRDefault="005D7381" w:rsidP="00F772BE">
            <w:pPr>
              <w:pStyle w:val="TableParagraph"/>
              <w:ind w:left="0" w:right="831"/>
              <w:jc w:val="both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  <w:spacing w:val="-1"/>
              </w:rPr>
              <w:t xml:space="preserve">«Государственное </w:t>
            </w:r>
            <w:r w:rsidRPr="007258D3">
              <w:rPr>
                <w:rFonts w:ascii="Times New Roman" w:hAnsi="Times New Roman" w:cs="Times New Roman"/>
              </w:rPr>
              <w:t>и</w:t>
            </w:r>
            <w:r w:rsidRPr="007258D3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F772BE">
              <w:rPr>
                <w:rFonts w:ascii="Times New Roman" w:hAnsi="Times New Roman" w:cs="Times New Roman"/>
              </w:rPr>
              <w:t xml:space="preserve">муниципальное управление» Автономная </w:t>
            </w:r>
            <w:r w:rsidRPr="007258D3">
              <w:rPr>
                <w:rFonts w:ascii="Times New Roman" w:hAnsi="Times New Roman" w:cs="Times New Roman"/>
              </w:rPr>
              <w:t>некоммерческая</w:t>
            </w:r>
          </w:p>
          <w:p w:rsidR="005D7381" w:rsidRPr="007258D3" w:rsidRDefault="005D7381" w:rsidP="00F772BE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организация</w:t>
            </w:r>
            <w:r w:rsidRPr="007258D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«Рязанский</w:t>
            </w:r>
          </w:p>
          <w:p w:rsidR="005D7381" w:rsidRPr="007258D3" w:rsidRDefault="005D7381" w:rsidP="00F772BE">
            <w:pPr>
              <w:pStyle w:val="TableParagraph"/>
              <w:ind w:left="0" w:right="189"/>
              <w:jc w:val="both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институт дополнительного</w:t>
            </w:r>
            <w:r w:rsidRPr="007258D3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профессионального</w:t>
            </w:r>
          </w:p>
          <w:p w:rsidR="005D7381" w:rsidRPr="007258D3" w:rsidRDefault="005D7381" w:rsidP="00F772BE">
            <w:pPr>
              <w:pStyle w:val="TableParagraph"/>
              <w:spacing w:line="267" w:lineRule="exact"/>
              <w:ind w:left="0"/>
              <w:jc w:val="both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образования, переподготовки и</w:t>
            </w:r>
            <w:r w:rsidRPr="007258D3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инноваций»</w:t>
            </w:r>
            <w:r w:rsidRPr="007258D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Диплом №000225</w:t>
            </w:r>
            <w:r w:rsidRPr="007258D3">
              <w:rPr>
                <w:rFonts w:ascii="Times New Roman" w:hAnsi="Times New Roman" w:cs="Times New Roman"/>
                <w:spacing w:val="-47"/>
              </w:rPr>
              <w:t xml:space="preserve"> , </w:t>
            </w:r>
            <w:r w:rsidRPr="007258D3">
              <w:rPr>
                <w:rFonts w:ascii="Times New Roman" w:hAnsi="Times New Roman" w:cs="Times New Roman"/>
              </w:rPr>
              <w:t>24.05.2017,</w:t>
            </w:r>
            <w:r w:rsidRPr="007258D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520</w:t>
            </w:r>
            <w:r w:rsidRPr="007258D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134" w:type="dxa"/>
          </w:tcPr>
          <w:p w:rsidR="005D7381" w:rsidRPr="007258D3" w:rsidRDefault="00CE3020" w:rsidP="00397E2E">
            <w:pPr>
              <w:pStyle w:val="TableParagraph"/>
              <w:spacing w:line="265" w:lineRule="exact"/>
              <w:ind w:left="0" w:right="3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5D7381" w:rsidRPr="007258D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5D7381" w:rsidRPr="007258D3" w:rsidRDefault="005D7381" w:rsidP="007258D3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09" w:type="dxa"/>
          </w:tcPr>
          <w:p w:rsidR="005D7381" w:rsidRPr="007258D3" w:rsidRDefault="005D7381" w:rsidP="007258D3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258D3">
              <w:rPr>
                <w:rFonts w:ascii="Times New Roman" w:hAnsi="Times New Roman" w:cs="Times New Roman"/>
                <w:shd w:val="clear" w:color="auto" w:fill="FFFFFF"/>
              </w:rPr>
              <w:t>(831)2527807</w:t>
            </w:r>
          </w:p>
          <w:p w:rsidR="005D7381" w:rsidRPr="007258D3" w:rsidRDefault="005D7381" w:rsidP="007258D3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D7381" w:rsidRPr="007258D3" w:rsidRDefault="0083654F" w:rsidP="007258D3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5" w:history="1">
              <w:r w:rsidR="005D7381" w:rsidRPr="007258D3">
                <w:rPr>
                  <w:rStyle w:val="a4"/>
                  <w:rFonts w:ascii="Times New Roman" w:hAnsi="Times New Roman" w:cs="Times New Roman"/>
                  <w:color w:val="auto"/>
                  <w:bdr w:val="none" w:sz="0" w:space="0" w:color="auto" w:frame="1"/>
                  <w:shd w:val="clear" w:color="auto" w:fill="FFFFFF"/>
                </w:rPr>
                <w:t>s60_nn@mail.52gov.ru</w:t>
              </w:r>
            </w:hyperlink>
          </w:p>
        </w:tc>
      </w:tr>
      <w:tr w:rsidR="007258D3" w:rsidRPr="007258D3" w:rsidTr="005D7381">
        <w:tc>
          <w:tcPr>
            <w:tcW w:w="545" w:type="dxa"/>
          </w:tcPr>
          <w:p w:rsidR="005D7381" w:rsidRPr="007258D3" w:rsidRDefault="005D7381" w:rsidP="005D7381">
            <w:pPr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5" w:type="dxa"/>
          </w:tcPr>
          <w:p w:rsidR="005D7381" w:rsidRPr="007258D3" w:rsidRDefault="005D7381" w:rsidP="005D738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7258D3">
              <w:rPr>
                <w:rFonts w:ascii="Times New Roman" w:hAnsi="Times New Roman" w:cs="Times New Roman"/>
              </w:rPr>
              <w:t>Клевкова</w:t>
            </w:r>
            <w:proofErr w:type="spellEnd"/>
          </w:p>
          <w:p w:rsidR="005D7381" w:rsidRPr="007258D3" w:rsidRDefault="005D7381" w:rsidP="005D738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Анастасия</w:t>
            </w:r>
            <w:r w:rsidRPr="007258D3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463" w:type="dxa"/>
          </w:tcPr>
          <w:p w:rsidR="005D7381" w:rsidRPr="007258D3" w:rsidRDefault="005D7381" w:rsidP="005D7381">
            <w:pPr>
              <w:pStyle w:val="TableParagraph"/>
              <w:ind w:left="0" w:hanging="94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 xml:space="preserve">  Заместитель</w:t>
            </w:r>
            <w:r w:rsidRPr="007258D3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992" w:type="dxa"/>
          </w:tcPr>
          <w:p w:rsidR="005D7381" w:rsidRPr="007258D3" w:rsidRDefault="005D7381" w:rsidP="005D7381">
            <w:pPr>
              <w:pStyle w:val="TableParagraph"/>
              <w:ind w:left="0"/>
              <w:rPr>
                <w:rFonts w:ascii="Times New Roman" w:hAnsi="Times New Roman" w:cs="Times New Roman"/>
                <w:spacing w:val="1"/>
              </w:rPr>
            </w:pPr>
            <w:r w:rsidRPr="007258D3">
              <w:rPr>
                <w:rFonts w:ascii="Times New Roman" w:hAnsi="Times New Roman" w:cs="Times New Roman"/>
              </w:rPr>
              <w:t>Не</w:t>
            </w:r>
            <w:r w:rsidRPr="007258D3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5D7381" w:rsidRPr="007258D3" w:rsidRDefault="005D7381" w:rsidP="005D738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971" w:type="dxa"/>
          </w:tcPr>
          <w:p w:rsidR="007258D3" w:rsidRDefault="007258D3" w:rsidP="005D738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Высшее.</w:t>
            </w:r>
          </w:p>
          <w:p w:rsidR="005D7381" w:rsidRPr="007258D3" w:rsidRDefault="005D7381" w:rsidP="005D738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Философ.</w:t>
            </w:r>
            <w:r w:rsidR="007258D3">
              <w:rPr>
                <w:rFonts w:ascii="Times New Roman" w:hAnsi="Times New Roman" w:cs="Times New Roman"/>
              </w:rPr>
              <w:t xml:space="preserve"> </w:t>
            </w:r>
            <w:r w:rsidRPr="007258D3">
              <w:rPr>
                <w:rFonts w:ascii="Times New Roman" w:hAnsi="Times New Roman" w:cs="Times New Roman"/>
                <w:spacing w:val="-1"/>
              </w:rPr>
              <w:t xml:space="preserve">Преподаватель </w:t>
            </w:r>
            <w:r w:rsidRPr="007258D3">
              <w:rPr>
                <w:rFonts w:ascii="Times New Roman" w:hAnsi="Times New Roman" w:cs="Times New Roman"/>
              </w:rPr>
              <w:t>по</w:t>
            </w:r>
            <w:r w:rsidRPr="007258D3">
              <w:rPr>
                <w:rFonts w:ascii="Times New Roman" w:hAnsi="Times New Roman" w:cs="Times New Roman"/>
                <w:spacing w:val="-47"/>
              </w:rPr>
              <w:t xml:space="preserve"> </w:t>
            </w:r>
          </w:p>
          <w:p w:rsidR="005D7381" w:rsidRPr="007258D3" w:rsidRDefault="005D7381" w:rsidP="005D738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специальности</w:t>
            </w:r>
          </w:p>
          <w:p w:rsidR="005D7381" w:rsidRPr="007258D3" w:rsidRDefault="005D7381" w:rsidP="005D7381">
            <w:pPr>
              <w:pStyle w:val="TableParagraph"/>
              <w:ind w:left="0" w:right="261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«Философия»</w:t>
            </w:r>
          </w:p>
          <w:p w:rsidR="005D7381" w:rsidRPr="007258D3" w:rsidRDefault="005D7381" w:rsidP="005D7381">
            <w:pPr>
              <w:pStyle w:val="TableParagraph"/>
              <w:ind w:left="0" w:right="261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  <w:spacing w:val="-1"/>
              </w:rPr>
              <w:t>Менеджмент</w:t>
            </w:r>
            <w:r w:rsidRPr="007258D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в</w:t>
            </w:r>
          </w:p>
          <w:p w:rsidR="005D7381" w:rsidRPr="007258D3" w:rsidRDefault="005D7381" w:rsidP="005D738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образовании.</w:t>
            </w:r>
          </w:p>
        </w:tc>
        <w:tc>
          <w:tcPr>
            <w:tcW w:w="3408" w:type="dxa"/>
          </w:tcPr>
          <w:p w:rsidR="005D7381" w:rsidRPr="007258D3" w:rsidRDefault="005D7381" w:rsidP="005D738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Менеджмент в</w:t>
            </w:r>
            <w:r w:rsidRPr="007258D3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образовании</w:t>
            </w:r>
          </w:p>
          <w:p w:rsidR="005D7381" w:rsidRPr="007258D3" w:rsidRDefault="005D7381" w:rsidP="005D7381">
            <w:pPr>
              <w:pStyle w:val="TableParagraph"/>
              <w:ind w:left="0" w:right="959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ООО "НЦРТ" "Единый стандарт" г. Москва. Диплом №</w:t>
            </w:r>
            <w:r w:rsidRPr="007258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0372</w:t>
            </w:r>
            <w:r w:rsidRPr="007258D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15.10.2018</w:t>
            </w:r>
          </w:p>
        </w:tc>
        <w:tc>
          <w:tcPr>
            <w:tcW w:w="1134" w:type="dxa"/>
          </w:tcPr>
          <w:p w:rsidR="005D7381" w:rsidRPr="007258D3" w:rsidRDefault="005D7381" w:rsidP="00397E2E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D7381" w:rsidRPr="007258D3" w:rsidRDefault="005D7381" w:rsidP="0084590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5D7381" w:rsidRPr="007258D3" w:rsidRDefault="005D7381" w:rsidP="007258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258D3">
              <w:rPr>
                <w:rFonts w:ascii="Times New Roman" w:hAnsi="Times New Roman" w:cs="Times New Roman"/>
                <w:shd w:val="clear" w:color="auto" w:fill="FFFFFF"/>
              </w:rPr>
              <w:t>(831)2527807</w:t>
            </w:r>
          </w:p>
          <w:p w:rsidR="005D7381" w:rsidRPr="007258D3" w:rsidRDefault="005D7381" w:rsidP="007258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D7381" w:rsidRPr="007258D3" w:rsidRDefault="0083654F" w:rsidP="007258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5D7381" w:rsidRPr="007258D3">
                <w:rPr>
                  <w:rStyle w:val="a4"/>
                  <w:rFonts w:ascii="Times New Roman" w:hAnsi="Times New Roman" w:cs="Times New Roman"/>
                  <w:color w:val="auto"/>
                  <w:bdr w:val="none" w:sz="0" w:space="0" w:color="auto" w:frame="1"/>
                  <w:shd w:val="clear" w:color="auto" w:fill="FFFFFF"/>
                </w:rPr>
                <w:t>s60_nn@mail.52gov.ru</w:t>
              </w:r>
            </w:hyperlink>
          </w:p>
        </w:tc>
      </w:tr>
      <w:tr w:rsidR="007258D3" w:rsidRPr="007258D3" w:rsidTr="005D7381">
        <w:tc>
          <w:tcPr>
            <w:tcW w:w="545" w:type="dxa"/>
          </w:tcPr>
          <w:p w:rsidR="007258D3" w:rsidRPr="007258D3" w:rsidRDefault="007258D3" w:rsidP="007258D3">
            <w:pPr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5" w:type="dxa"/>
          </w:tcPr>
          <w:p w:rsidR="007258D3" w:rsidRPr="00A148C5" w:rsidRDefault="007258D3" w:rsidP="007258D3">
            <w:pPr>
              <w:rPr>
                <w:rFonts w:ascii="Times New Roman" w:hAnsi="Times New Roman" w:cs="Times New Roman"/>
              </w:rPr>
            </w:pPr>
            <w:r w:rsidRPr="00A148C5">
              <w:rPr>
                <w:rFonts w:ascii="Times New Roman" w:hAnsi="Times New Roman" w:cs="Times New Roman"/>
              </w:rPr>
              <w:t>Измайлова Елена Александровна</w:t>
            </w:r>
          </w:p>
        </w:tc>
        <w:tc>
          <w:tcPr>
            <w:tcW w:w="1463" w:type="dxa"/>
          </w:tcPr>
          <w:p w:rsidR="007258D3" w:rsidRPr="00A148C5" w:rsidRDefault="007258D3" w:rsidP="007258D3">
            <w:pPr>
              <w:rPr>
                <w:rFonts w:ascii="Times New Roman" w:hAnsi="Times New Roman" w:cs="Times New Roman"/>
              </w:rPr>
            </w:pPr>
            <w:r w:rsidRPr="00A148C5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992" w:type="dxa"/>
          </w:tcPr>
          <w:p w:rsidR="007258D3" w:rsidRPr="00A148C5" w:rsidRDefault="007258D3" w:rsidP="007258D3">
            <w:pPr>
              <w:pStyle w:val="TableParagraph"/>
              <w:ind w:left="0"/>
              <w:rPr>
                <w:rFonts w:ascii="Times New Roman" w:hAnsi="Times New Roman" w:cs="Times New Roman"/>
                <w:spacing w:val="1"/>
              </w:rPr>
            </w:pPr>
            <w:r w:rsidRPr="00A148C5">
              <w:rPr>
                <w:rFonts w:ascii="Times New Roman" w:hAnsi="Times New Roman" w:cs="Times New Roman"/>
              </w:rPr>
              <w:t>Не</w:t>
            </w:r>
            <w:r w:rsidRPr="00A148C5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7258D3" w:rsidRPr="00A148C5" w:rsidRDefault="007258D3" w:rsidP="007258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A148C5"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971" w:type="dxa"/>
          </w:tcPr>
          <w:p w:rsidR="007258D3" w:rsidRPr="00A148C5" w:rsidRDefault="007258D3" w:rsidP="007258D3">
            <w:pPr>
              <w:rPr>
                <w:rFonts w:ascii="Times New Roman" w:hAnsi="Times New Roman" w:cs="Times New Roman"/>
              </w:rPr>
            </w:pPr>
            <w:r w:rsidRPr="00A148C5">
              <w:rPr>
                <w:rFonts w:ascii="Times New Roman" w:hAnsi="Times New Roman" w:cs="Times New Roman"/>
              </w:rPr>
              <w:t>Высшее.</w:t>
            </w:r>
          </w:p>
          <w:p w:rsidR="007258D3" w:rsidRPr="00A148C5" w:rsidRDefault="007258D3" w:rsidP="007258D3">
            <w:pPr>
              <w:rPr>
                <w:rFonts w:ascii="Times New Roman" w:hAnsi="Times New Roman" w:cs="Times New Roman"/>
              </w:rPr>
            </w:pPr>
            <w:r w:rsidRPr="00A148C5">
              <w:rPr>
                <w:rFonts w:ascii="Times New Roman" w:hAnsi="Times New Roman" w:cs="Times New Roman"/>
              </w:rPr>
              <w:t xml:space="preserve">Искусствовед. Теория и история изобразительного искусства. </w:t>
            </w:r>
          </w:p>
          <w:p w:rsidR="007258D3" w:rsidRPr="00A148C5" w:rsidRDefault="007258D3" w:rsidP="007258D3">
            <w:pPr>
              <w:rPr>
                <w:rFonts w:ascii="Times New Roman" w:hAnsi="Times New Roman" w:cs="Times New Roman"/>
              </w:rPr>
            </w:pPr>
            <w:r w:rsidRPr="00A148C5">
              <w:rPr>
                <w:rFonts w:ascii="Times New Roman" w:hAnsi="Times New Roman" w:cs="Times New Roman"/>
              </w:rPr>
              <w:t>Муниципальное управление</w:t>
            </w:r>
          </w:p>
        </w:tc>
        <w:tc>
          <w:tcPr>
            <w:tcW w:w="3408" w:type="dxa"/>
          </w:tcPr>
          <w:p w:rsidR="00A148C5" w:rsidRDefault="00A148C5" w:rsidP="00725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  <w:p w:rsidR="007258D3" w:rsidRDefault="00A148C5" w:rsidP="00725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РАНХиГС</w:t>
            </w:r>
          </w:p>
          <w:p w:rsidR="00A148C5" w:rsidRDefault="00A148C5" w:rsidP="00725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 № 500000013404</w:t>
            </w:r>
          </w:p>
          <w:p w:rsidR="00A148C5" w:rsidRPr="00A148C5" w:rsidRDefault="00A148C5" w:rsidP="00725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13.04.2018, 502 ч.</w:t>
            </w:r>
          </w:p>
        </w:tc>
        <w:tc>
          <w:tcPr>
            <w:tcW w:w="1134" w:type="dxa"/>
          </w:tcPr>
          <w:p w:rsidR="007258D3" w:rsidRPr="00A148C5" w:rsidRDefault="007258D3" w:rsidP="00397E2E">
            <w:pPr>
              <w:jc w:val="center"/>
              <w:rPr>
                <w:rFonts w:ascii="Times New Roman" w:hAnsi="Times New Roman" w:cs="Times New Roman"/>
              </w:rPr>
            </w:pPr>
            <w:r w:rsidRPr="00A148C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7258D3" w:rsidRPr="00A148C5" w:rsidRDefault="007258D3" w:rsidP="00845900">
            <w:pPr>
              <w:jc w:val="center"/>
              <w:rPr>
                <w:rFonts w:ascii="Times New Roman" w:hAnsi="Times New Roman" w:cs="Times New Roman"/>
              </w:rPr>
            </w:pPr>
            <w:r w:rsidRPr="00A148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</w:tcPr>
          <w:p w:rsidR="007258D3" w:rsidRPr="00A148C5" w:rsidRDefault="007258D3" w:rsidP="007258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48C5">
              <w:rPr>
                <w:rFonts w:ascii="Times New Roman" w:hAnsi="Times New Roman" w:cs="Times New Roman"/>
                <w:shd w:val="clear" w:color="auto" w:fill="FFFFFF"/>
              </w:rPr>
              <w:t>(831)2527807</w:t>
            </w:r>
          </w:p>
          <w:p w:rsidR="007258D3" w:rsidRPr="00A148C5" w:rsidRDefault="007258D3" w:rsidP="007258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258D3" w:rsidRPr="00A148C5" w:rsidRDefault="0083654F" w:rsidP="007258D3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7258D3" w:rsidRPr="00A148C5">
                <w:rPr>
                  <w:rStyle w:val="a4"/>
                  <w:rFonts w:ascii="Times New Roman" w:hAnsi="Times New Roman" w:cs="Times New Roman"/>
                  <w:color w:val="auto"/>
                  <w:bdr w:val="none" w:sz="0" w:space="0" w:color="auto" w:frame="1"/>
                  <w:shd w:val="clear" w:color="auto" w:fill="FFFFFF"/>
                </w:rPr>
                <w:t>s60_nn@mail.52gov.ru</w:t>
              </w:r>
            </w:hyperlink>
          </w:p>
        </w:tc>
      </w:tr>
      <w:tr w:rsidR="007258D3" w:rsidRPr="007258D3" w:rsidTr="005D7381">
        <w:tc>
          <w:tcPr>
            <w:tcW w:w="545" w:type="dxa"/>
          </w:tcPr>
          <w:p w:rsidR="007258D3" w:rsidRPr="007258D3" w:rsidRDefault="007258D3" w:rsidP="007258D3">
            <w:pPr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15" w:type="dxa"/>
          </w:tcPr>
          <w:p w:rsidR="007258D3" w:rsidRPr="00A148C5" w:rsidRDefault="0083654F" w:rsidP="007258D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Бекренёва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Дмитриевна</w:t>
            </w:r>
          </w:p>
        </w:tc>
        <w:tc>
          <w:tcPr>
            <w:tcW w:w="1463" w:type="dxa"/>
          </w:tcPr>
          <w:p w:rsidR="007258D3" w:rsidRPr="00A148C5" w:rsidRDefault="007258D3" w:rsidP="007258D3">
            <w:pPr>
              <w:rPr>
                <w:rFonts w:ascii="Times New Roman" w:hAnsi="Times New Roman" w:cs="Times New Roman"/>
              </w:rPr>
            </w:pPr>
            <w:r w:rsidRPr="00A148C5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992" w:type="dxa"/>
          </w:tcPr>
          <w:p w:rsidR="007258D3" w:rsidRPr="00A148C5" w:rsidRDefault="007258D3" w:rsidP="007258D3">
            <w:pPr>
              <w:pStyle w:val="TableParagraph"/>
              <w:ind w:left="0"/>
              <w:rPr>
                <w:rFonts w:ascii="Times New Roman" w:hAnsi="Times New Roman" w:cs="Times New Roman"/>
                <w:spacing w:val="1"/>
              </w:rPr>
            </w:pPr>
            <w:r w:rsidRPr="00A148C5">
              <w:rPr>
                <w:rFonts w:ascii="Times New Roman" w:hAnsi="Times New Roman" w:cs="Times New Roman"/>
              </w:rPr>
              <w:t>Не</w:t>
            </w:r>
            <w:r w:rsidRPr="00A148C5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:rsidR="007258D3" w:rsidRPr="00A148C5" w:rsidRDefault="007258D3" w:rsidP="007258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A148C5"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971" w:type="dxa"/>
          </w:tcPr>
          <w:p w:rsidR="00737DFB" w:rsidRPr="00A148C5" w:rsidRDefault="007258D3" w:rsidP="00737DFB">
            <w:pPr>
              <w:rPr>
                <w:rFonts w:ascii="Times New Roman" w:hAnsi="Times New Roman" w:cs="Times New Roman"/>
              </w:rPr>
            </w:pPr>
            <w:r w:rsidRPr="00A148C5">
              <w:rPr>
                <w:rFonts w:ascii="Times New Roman" w:hAnsi="Times New Roman" w:cs="Times New Roman"/>
              </w:rPr>
              <w:t>Высшее.</w:t>
            </w:r>
            <w:r w:rsidR="00737DFB" w:rsidRPr="00A148C5">
              <w:t xml:space="preserve"> </w:t>
            </w:r>
          </w:p>
          <w:p w:rsidR="007258D3" w:rsidRPr="00A148C5" w:rsidRDefault="00737DFB" w:rsidP="00737DFB">
            <w:pPr>
              <w:rPr>
                <w:rFonts w:ascii="Times New Roman" w:hAnsi="Times New Roman" w:cs="Times New Roman"/>
              </w:rPr>
            </w:pPr>
            <w:r w:rsidRPr="00A148C5">
              <w:rPr>
                <w:rFonts w:ascii="Times New Roman" w:hAnsi="Times New Roman" w:cs="Times New Roman"/>
              </w:rPr>
              <w:t>Учитель</w:t>
            </w:r>
            <w:r w:rsidR="0083654F">
              <w:rPr>
                <w:rFonts w:ascii="Times New Roman" w:hAnsi="Times New Roman" w:cs="Times New Roman"/>
              </w:rPr>
              <w:t>, учитель иностранного (английского) языка</w:t>
            </w:r>
          </w:p>
        </w:tc>
        <w:tc>
          <w:tcPr>
            <w:tcW w:w="3408" w:type="dxa"/>
          </w:tcPr>
          <w:p w:rsidR="007258D3" w:rsidRPr="00A148C5" w:rsidRDefault="007258D3" w:rsidP="007258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258D3" w:rsidRPr="00A148C5" w:rsidRDefault="0083654F" w:rsidP="00397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</w:p>
        </w:tc>
        <w:tc>
          <w:tcPr>
            <w:tcW w:w="1134" w:type="dxa"/>
          </w:tcPr>
          <w:p w:rsidR="007258D3" w:rsidRPr="00A148C5" w:rsidRDefault="007258D3" w:rsidP="00845900">
            <w:pPr>
              <w:jc w:val="center"/>
              <w:rPr>
                <w:rFonts w:ascii="Times New Roman" w:hAnsi="Times New Roman" w:cs="Times New Roman"/>
              </w:rPr>
            </w:pPr>
            <w:r w:rsidRPr="00A148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09" w:type="dxa"/>
          </w:tcPr>
          <w:p w:rsidR="007258D3" w:rsidRPr="00A148C5" w:rsidRDefault="007258D3" w:rsidP="007258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148C5">
              <w:rPr>
                <w:rFonts w:ascii="Times New Roman" w:hAnsi="Times New Roman" w:cs="Times New Roman"/>
                <w:shd w:val="clear" w:color="auto" w:fill="FFFFFF"/>
              </w:rPr>
              <w:t>(831)2527807</w:t>
            </w:r>
          </w:p>
          <w:p w:rsidR="007258D3" w:rsidRPr="00A148C5" w:rsidRDefault="007258D3" w:rsidP="007258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258D3" w:rsidRPr="00A148C5" w:rsidRDefault="0083654F" w:rsidP="007258D3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bdr w:val="none" w:sz="0" w:space="0" w:color="auto" w:frame="1"/>
                <w:shd w:val="clear" w:color="auto" w:fill="FFFFFF"/>
              </w:rPr>
            </w:pPr>
            <w:hyperlink r:id="rId8" w:history="1">
              <w:r w:rsidR="007258D3" w:rsidRPr="00A148C5">
                <w:rPr>
                  <w:rStyle w:val="a4"/>
                  <w:rFonts w:ascii="Times New Roman" w:hAnsi="Times New Roman" w:cs="Times New Roman"/>
                  <w:color w:val="auto"/>
                  <w:bdr w:val="none" w:sz="0" w:space="0" w:color="auto" w:frame="1"/>
                  <w:shd w:val="clear" w:color="auto" w:fill="FFFFFF"/>
                </w:rPr>
                <w:t>s60_nn@mail.52gov.ru</w:t>
              </w:r>
            </w:hyperlink>
          </w:p>
          <w:p w:rsidR="007258D3" w:rsidRPr="00A148C5" w:rsidRDefault="007258D3" w:rsidP="007258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58D3" w:rsidRPr="007258D3" w:rsidTr="005D7381">
        <w:tc>
          <w:tcPr>
            <w:tcW w:w="545" w:type="dxa"/>
          </w:tcPr>
          <w:p w:rsidR="007258D3" w:rsidRPr="007258D3" w:rsidRDefault="007258D3" w:rsidP="007258D3">
            <w:pPr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5" w:type="dxa"/>
          </w:tcPr>
          <w:p w:rsidR="007258D3" w:rsidRPr="007258D3" w:rsidRDefault="007258D3" w:rsidP="007258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Петухова</w:t>
            </w:r>
            <w:r w:rsidRPr="007258D3">
              <w:rPr>
                <w:rFonts w:ascii="Times New Roman" w:hAnsi="Times New Roman" w:cs="Times New Roman"/>
                <w:spacing w:val="-47"/>
              </w:rPr>
              <w:t xml:space="preserve">  </w:t>
            </w:r>
          </w:p>
          <w:p w:rsidR="007258D3" w:rsidRPr="007258D3" w:rsidRDefault="007258D3" w:rsidP="007258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Ольга Юрьевна</w:t>
            </w:r>
          </w:p>
          <w:p w:rsidR="007258D3" w:rsidRPr="007258D3" w:rsidRDefault="007258D3" w:rsidP="007258D3">
            <w:pPr>
              <w:pStyle w:val="TableParagraph"/>
              <w:ind w:left="5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7258D3" w:rsidRPr="007258D3" w:rsidRDefault="007258D3" w:rsidP="007258D3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Заместитель</w:t>
            </w:r>
            <w:r w:rsidRPr="007258D3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992" w:type="dxa"/>
          </w:tcPr>
          <w:p w:rsidR="007258D3" w:rsidRPr="007258D3" w:rsidRDefault="007258D3" w:rsidP="007258D3">
            <w:pPr>
              <w:pStyle w:val="TableParagraph"/>
              <w:ind w:left="0" w:right="162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Не</w:t>
            </w:r>
            <w:r w:rsidRPr="007258D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258D3">
              <w:rPr>
                <w:rFonts w:ascii="Times New Roman" w:hAnsi="Times New Roman" w:cs="Times New Roman"/>
              </w:rPr>
              <w:t>имеет</w:t>
            </w:r>
          </w:p>
        </w:tc>
        <w:tc>
          <w:tcPr>
            <w:tcW w:w="2971" w:type="dxa"/>
          </w:tcPr>
          <w:p w:rsidR="007258D3" w:rsidRPr="007258D3" w:rsidRDefault="007258D3" w:rsidP="007258D3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 xml:space="preserve">Высшее. </w:t>
            </w:r>
          </w:p>
          <w:p w:rsidR="007258D3" w:rsidRPr="007258D3" w:rsidRDefault="007258D3" w:rsidP="007258D3">
            <w:pPr>
              <w:pStyle w:val="TableParagraph"/>
              <w:spacing w:line="237" w:lineRule="auto"/>
              <w:ind w:left="0" w:right="95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 xml:space="preserve">Экономика, </w:t>
            </w:r>
          </w:p>
          <w:p w:rsidR="007258D3" w:rsidRPr="007258D3" w:rsidRDefault="007258D3" w:rsidP="007258D3">
            <w:pPr>
              <w:pStyle w:val="TableParagraph"/>
              <w:spacing w:line="237" w:lineRule="auto"/>
              <w:ind w:left="0" w:right="95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3408" w:type="dxa"/>
          </w:tcPr>
          <w:p w:rsidR="007258D3" w:rsidRPr="007258D3" w:rsidRDefault="007258D3" w:rsidP="007258D3">
            <w:pPr>
              <w:pStyle w:val="TableParagraph"/>
              <w:spacing w:line="252" w:lineRule="exact"/>
              <w:ind w:left="0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Организация менеджмента в образовательной организации. ООО «</w:t>
            </w:r>
            <w:proofErr w:type="spellStart"/>
            <w:r w:rsidRPr="007258D3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7258D3">
              <w:rPr>
                <w:rFonts w:ascii="Times New Roman" w:hAnsi="Times New Roman" w:cs="Times New Roman"/>
              </w:rPr>
              <w:t>» Диплом № 000000155274</w:t>
            </w:r>
          </w:p>
          <w:p w:rsidR="007258D3" w:rsidRPr="007258D3" w:rsidRDefault="007258D3" w:rsidP="007258D3">
            <w:pPr>
              <w:pStyle w:val="TableParagraph"/>
              <w:spacing w:line="252" w:lineRule="exact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21.09.2022, 540 ч.</w:t>
            </w:r>
          </w:p>
        </w:tc>
        <w:tc>
          <w:tcPr>
            <w:tcW w:w="1134" w:type="dxa"/>
          </w:tcPr>
          <w:p w:rsidR="007258D3" w:rsidRPr="007258D3" w:rsidRDefault="00CE3020" w:rsidP="00397E2E">
            <w:pPr>
              <w:pStyle w:val="TableParagraph"/>
              <w:spacing w:line="265" w:lineRule="exact"/>
              <w:ind w:left="0" w:right="3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7258D3" w:rsidRPr="007258D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7258D3" w:rsidRPr="007258D3" w:rsidRDefault="007258D3" w:rsidP="00845900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7258D3" w:rsidRPr="00F772BE" w:rsidRDefault="007258D3" w:rsidP="007258D3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</w:rPr>
            </w:pPr>
            <w:r w:rsidRPr="007258D3">
              <w:rPr>
                <w:rFonts w:ascii="Times New Roman" w:hAnsi="Times New Roman" w:cs="Times New Roman"/>
              </w:rPr>
              <w:t>(831)</w:t>
            </w:r>
            <w:r w:rsidRPr="00F772BE">
              <w:rPr>
                <w:rFonts w:ascii="Times New Roman" w:hAnsi="Times New Roman" w:cs="Times New Roman"/>
              </w:rPr>
              <w:t>2527950</w:t>
            </w:r>
          </w:p>
          <w:p w:rsidR="007258D3" w:rsidRPr="00F772BE" w:rsidRDefault="007258D3" w:rsidP="007258D3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</w:rPr>
            </w:pPr>
          </w:p>
          <w:p w:rsidR="007258D3" w:rsidRPr="00F772BE" w:rsidRDefault="0083654F" w:rsidP="007258D3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7258D3" w:rsidRPr="007258D3">
                <w:rPr>
                  <w:rStyle w:val="a4"/>
                  <w:rFonts w:ascii="Times New Roman" w:hAnsi="Times New Roman" w:cs="Times New Roman"/>
                  <w:color w:val="auto"/>
                  <w:bdr w:val="none" w:sz="0" w:space="0" w:color="auto" w:frame="1"/>
                  <w:shd w:val="clear" w:color="auto" w:fill="FFFFFF"/>
                  <w:lang w:val="en-US"/>
                </w:rPr>
                <w:t>s</w:t>
              </w:r>
              <w:r w:rsidR="007258D3" w:rsidRPr="00F772BE">
                <w:rPr>
                  <w:rStyle w:val="a4"/>
                  <w:rFonts w:ascii="Times New Roman" w:hAnsi="Times New Roman" w:cs="Times New Roman"/>
                  <w:color w:val="auto"/>
                  <w:bdr w:val="none" w:sz="0" w:space="0" w:color="auto" w:frame="1"/>
                  <w:shd w:val="clear" w:color="auto" w:fill="FFFFFF"/>
                </w:rPr>
                <w:t>60_</w:t>
              </w:r>
              <w:r w:rsidR="007258D3" w:rsidRPr="007258D3">
                <w:rPr>
                  <w:rStyle w:val="a4"/>
                  <w:rFonts w:ascii="Times New Roman" w:hAnsi="Times New Roman" w:cs="Times New Roman"/>
                  <w:color w:val="auto"/>
                  <w:bdr w:val="none" w:sz="0" w:space="0" w:color="auto" w:frame="1"/>
                  <w:shd w:val="clear" w:color="auto" w:fill="FFFFFF"/>
                  <w:lang w:val="en-US"/>
                </w:rPr>
                <w:t>nn</w:t>
              </w:r>
              <w:r w:rsidR="007258D3" w:rsidRPr="00F772BE">
                <w:rPr>
                  <w:rStyle w:val="a4"/>
                  <w:rFonts w:ascii="Times New Roman" w:hAnsi="Times New Roman" w:cs="Times New Roman"/>
                  <w:color w:val="auto"/>
                  <w:bdr w:val="none" w:sz="0" w:space="0" w:color="auto" w:frame="1"/>
                  <w:shd w:val="clear" w:color="auto" w:fill="FFFFFF"/>
                </w:rPr>
                <w:t>@</w:t>
              </w:r>
              <w:r w:rsidR="007258D3" w:rsidRPr="007258D3">
                <w:rPr>
                  <w:rStyle w:val="a4"/>
                  <w:rFonts w:ascii="Times New Roman" w:hAnsi="Times New Roman" w:cs="Times New Roman"/>
                  <w:color w:val="auto"/>
                  <w:bdr w:val="none" w:sz="0" w:space="0" w:color="auto" w:frame="1"/>
                  <w:shd w:val="clear" w:color="auto" w:fill="FFFFFF"/>
                  <w:lang w:val="en-US"/>
                </w:rPr>
                <w:t>mail</w:t>
              </w:r>
              <w:r w:rsidR="007258D3" w:rsidRPr="00F772BE">
                <w:rPr>
                  <w:rStyle w:val="a4"/>
                  <w:rFonts w:ascii="Times New Roman" w:hAnsi="Times New Roman" w:cs="Times New Roman"/>
                  <w:color w:val="auto"/>
                  <w:bdr w:val="none" w:sz="0" w:space="0" w:color="auto" w:frame="1"/>
                  <w:shd w:val="clear" w:color="auto" w:fill="FFFFFF"/>
                </w:rPr>
                <w:t>.52</w:t>
              </w:r>
              <w:r w:rsidR="007258D3" w:rsidRPr="007258D3">
                <w:rPr>
                  <w:rStyle w:val="a4"/>
                  <w:rFonts w:ascii="Times New Roman" w:hAnsi="Times New Roman" w:cs="Times New Roman"/>
                  <w:color w:val="auto"/>
                  <w:bdr w:val="none" w:sz="0" w:space="0" w:color="auto" w:frame="1"/>
                  <w:shd w:val="clear" w:color="auto" w:fill="FFFFFF"/>
                  <w:lang w:val="en-US"/>
                </w:rPr>
                <w:t>gov</w:t>
              </w:r>
              <w:r w:rsidR="007258D3" w:rsidRPr="00F772BE">
                <w:rPr>
                  <w:rStyle w:val="a4"/>
                  <w:rFonts w:ascii="Times New Roman" w:hAnsi="Times New Roman" w:cs="Times New Roman"/>
                  <w:color w:val="auto"/>
                  <w:bdr w:val="none" w:sz="0" w:space="0" w:color="auto" w:frame="1"/>
                  <w:shd w:val="clear" w:color="auto" w:fill="FFFFFF"/>
                </w:rPr>
                <w:t>.</w:t>
              </w:r>
              <w:proofErr w:type="spellStart"/>
              <w:r w:rsidR="007258D3" w:rsidRPr="007258D3">
                <w:rPr>
                  <w:rStyle w:val="a4"/>
                  <w:rFonts w:ascii="Times New Roman" w:hAnsi="Times New Roman" w:cs="Times New Roman"/>
                  <w:color w:val="auto"/>
                  <w:bdr w:val="none" w:sz="0" w:space="0" w:color="auto" w:frame="1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</w:tbl>
    <w:p w:rsidR="00C76CAF" w:rsidRPr="00F772BE" w:rsidRDefault="00C76CAF">
      <w:pPr>
        <w:rPr>
          <w:rFonts w:ascii="Times New Roman" w:hAnsi="Times New Roman" w:cs="Times New Roman"/>
        </w:rPr>
      </w:pPr>
    </w:p>
    <w:sectPr w:rsidR="00C76CAF" w:rsidRPr="00F772BE" w:rsidSect="007258D3">
      <w:pgSz w:w="16838" w:h="11906" w:orient="landscape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F3"/>
    <w:rsid w:val="00397E2E"/>
    <w:rsid w:val="0044673B"/>
    <w:rsid w:val="0049352A"/>
    <w:rsid w:val="005D7381"/>
    <w:rsid w:val="006A5790"/>
    <w:rsid w:val="007258D3"/>
    <w:rsid w:val="00737DFB"/>
    <w:rsid w:val="00807A53"/>
    <w:rsid w:val="0083654F"/>
    <w:rsid w:val="00845900"/>
    <w:rsid w:val="008F6DE4"/>
    <w:rsid w:val="00950BF3"/>
    <w:rsid w:val="00A148C5"/>
    <w:rsid w:val="00C76CAF"/>
    <w:rsid w:val="00CE3020"/>
    <w:rsid w:val="00F772BE"/>
    <w:rsid w:val="00FC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9BC4"/>
  <w15:chartTrackingRefBased/>
  <w15:docId w15:val="{560BFA20-C8A1-43C7-B683-F15753C0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D7381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semiHidden/>
    <w:unhideWhenUsed/>
    <w:rsid w:val="005D7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60_nn@mail.52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60_nn@mail.52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60_nn@mail.52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60_nn@mail.52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60_nn@mail.52gov.ru" TargetMode="External"/><Relationship Id="rId9" Type="http://schemas.openxmlformats.org/officeDocument/2006/relationships/hyperlink" Target="mailto:s60_nn@mail.52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2024-09-19T10:14:00Z</dcterms:created>
  <dcterms:modified xsi:type="dcterms:W3CDTF">2024-09-19T10:14:00Z</dcterms:modified>
</cp:coreProperties>
</file>